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1080" w:firstLineChars="300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永康市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水务</w:t>
      </w:r>
      <w:r>
        <w:rPr>
          <w:rFonts w:hint="eastAsia" w:ascii="黑体" w:hAnsi="黑体" w:eastAsia="黑体" w:cs="黑体"/>
          <w:sz w:val="36"/>
          <w:szCs w:val="36"/>
        </w:rPr>
        <w:t>建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设投资集团有限公司招聘报名表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75" w:lineRule="atLeast"/>
        <w:ind w:right="0" w:firstLine="3601" w:firstLineChars="1300"/>
        <w:jc w:val="both"/>
        <w:rPr>
          <w:rFonts w:hint="eastAsia" w:ascii="仿宋_GB2312" w:hAnsi="仿宋_GB2312" w:eastAsia="仿宋_GB2312" w:cs="仿宋_GB2312"/>
          <w:color w:val="000000"/>
          <w:w w:val="99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w w:val="99"/>
          <w:kern w:val="0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w w:val="99"/>
          <w:kern w:val="0"/>
          <w:sz w:val="28"/>
          <w:szCs w:val="28"/>
        </w:rPr>
        <w:t>报考</w:t>
      </w:r>
      <w:r>
        <w:rPr>
          <w:rFonts w:hint="eastAsia" w:ascii="仿宋_GB2312" w:hAnsi="仿宋_GB2312" w:eastAsia="仿宋_GB2312" w:cs="仿宋_GB2312"/>
          <w:color w:val="000000"/>
          <w:w w:val="99"/>
          <w:kern w:val="0"/>
          <w:sz w:val="28"/>
          <w:szCs w:val="28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color w:val="000000"/>
          <w:w w:val="99"/>
          <w:kern w:val="0"/>
          <w:sz w:val="28"/>
          <w:szCs w:val="28"/>
        </w:rPr>
        <w:t>：</w:t>
      </w:r>
    </w:p>
    <w:tbl>
      <w:tblPr>
        <w:tblStyle w:val="4"/>
        <w:tblpPr w:leftFromText="180" w:rightFromText="180" w:vertAnchor="text" w:horzAnchor="page" w:tblpX="1234" w:tblpY="26"/>
        <w:tblOverlap w:val="never"/>
        <w:tblW w:w="964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9"/>
        <w:gridCol w:w="1052"/>
        <w:gridCol w:w="1120"/>
        <w:gridCol w:w="1419"/>
        <w:gridCol w:w="1314"/>
        <w:gridCol w:w="150"/>
        <w:gridCol w:w="1534"/>
        <w:gridCol w:w="15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参加工作   时    间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职称或资格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等级</w:t>
            </w:r>
          </w:p>
        </w:tc>
        <w:tc>
          <w:tcPr>
            <w:tcW w:w="3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学  历    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  位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教育</w:t>
            </w:r>
          </w:p>
        </w:tc>
        <w:tc>
          <w:tcPr>
            <w:tcW w:w="2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毕业院校   系及专业</w:t>
            </w: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在职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教育</w:t>
            </w:r>
          </w:p>
        </w:tc>
        <w:tc>
          <w:tcPr>
            <w:tcW w:w="2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毕业院校   系及专业</w:t>
            </w: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71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家庭详      细住址</w:t>
            </w:r>
          </w:p>
        </w:tc>
        <w:tc>
          <w:tcPr>
            <w:tcW w:w="3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□已婚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未婚□其他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邮  箱</w:t>
            </w: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7" w:hRule="atLeast"/>
        </w:trPr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工作经历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（自高中教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育填起）</w:t>
            </w:r>
          </w:p>
        </w:tc>
        <w:tc>
          <w:tcPr>
            <w:tcW w:w="816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受过何种奖励、有何特长</w:t>
            </w:r>
          </w:p>
        </w:tc>
        <w:tc>
          <w:tcPr>
            <w:tcW w:w="816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16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16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562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最近一次就业单位，以及解除劳动关系的时间、原因和方式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。</w:t>
            </w:r>
          </w:p>
        </w:tc>
        <w:tc>
          <w:tcPr>
            <w:tcW w:w="8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家    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庭    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成         员       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情       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况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4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489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9" w:hRule="atLeast"/>
        </w:trPr>
        <w:tc>
          <w:tcPr>
            <w:tcW w:w="14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近期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1、目前状态：（    ）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在职或在校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（    ）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正在找工作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2、最快可到岗时间：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3、期望待遇（年薪）：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3" w:hRule="atLeast"/>
        </w:trPr>
        <w:tc>
          <w:tcPr>
            <w:tcW w:w="14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考生</w:t>
            </w:r>
          </w:p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  <w:t>本人已仔细阅读招聘简章，符合报考条件。本人承诺报考信息和资格审查材料真实、准确、完整。如有不实，本人自愿承担相应责任。</w:t>
            </w:r>
            <w:r>
              <w:rPr>
                <w:rStyle w:val="7"/>
                <w:rFonts w:hint="eastAsia" w:ascii="仿宋" w:hAnsi="仿宋" w:eastAsia="仿宋" w:cs="仿宋"/>
              </w:rPr>
              <w:t xml:space="preserve">                 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             </w:t>
            </w:r>
          </w:p>
          <w:p>
            <w:pPr>
              <w:widowControl/>
              <w:ind w:firstLine="2400" w:firstLineChars="10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ind w:firstLine="2400" w:firstLineChars="10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ind w:firstLine="2400" w:firstLineChars="10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考生本人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签名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手写）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：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资格审查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                         审查人签名：           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备注：报名时请携带身份证、学历证书、学位证书、职称证书、荣誉证书原件及复印件一份。</w:t>
      </w:r>
    </w:p>
    <w:p/>
    <w:sectPr>
      <w:pgSz w:w="11906" w:h="16838"/>
      <w:pgMar w:top="1803" w:right="1440" w:bottom="180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2ZWVkNmM5ODRhM2U5OTU1NDdiMDgxYjBhMzEwY2IifQ=="/>
  </w:docVars>
  <w:rsids>
    <w:rsidRoot w:val="00000000"/>
    <w:rsid w:val="07C338DE"/>
    <w:rsid w:val="126C6E77"/>
    <w:rsid w:val="1C614956"/>
    <w:rsid w:val="30337CF6"/>
    <w:rsid w:val="304E51FE"/>
    <w:rsid w:val="43887BA8"/>
    <w:rsid w:val="4FE57C37"/>
    <w:rsid w:val="53DF05DF"/>
    <w:rsid w:val="56A25B08"/>
    <w:rsid w:val="69687DF6"/>
    <w:rsid w:val="74164613"/>
    <w:rsid w:val="7B827014"/>
    <w:rsid w:val="7BE26D13"/>
    <w:rsid w:val="7DBD4A51"/>
    <w:rsid w:val="DDBC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2727</Words>
  <Characters>2859</Characters>
  <Lines>0</Lines>
  <Paragraphs>0</Paragraphs>
  <TotalTime>14</TotalTime>
  <ScaleCrop>false</ScaleCrop>
  <LinksUpToDate>false</LinksUpToDate>
  <CharactersWithSpaces>3209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2022-07-26T00:17:00Z</dcterms:created>
  <dc:creator>Administrator</dc:creator>
  <cp:lastModifiedBy>hqf</cp:lastModifiedBy>
  <dcterms:modified xsi:type="dcterms:W3CDTF">2022-07-26T01:38:28Z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ICV">
    <vt:lpwstr>E6D897F39B4147FA9353E4F6AD9E66D3</vt:lpwstr>
  </property>
</Properties>
</file>